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604" w:rsidRPr="00655B6E" w:rsidRDefault="00DC4604">
      <w:pPr>
        <w:rPr>
          <w:rFonts w:ascii="Arial" w:hAnsi="Arial" w:cs="Arial"/>
        </w:rPr>
      </w:pPr>
    </w:p>
    <w:p w:rsidR="009735A9" w:rsidRPr="00655B6E" w:rsidRDefault="009735A9">
      <w:pPr>
        <w:rPr>
          <w:rFonts w:ascii="Arial" w:hAnsi="Arial" w:cs="Arial"/>
        </w:rPr>
      </w:pPr>
    </w:p>
    <w:p w:rsidR="009735A9" w:rsidRPr="00655B6E" w:rsidRDefault="009735A9">
      <w:pPr>
        <w:rPr>
          <w:rFonts w:ascii="Arial" w:hAnsi="Arial" w:cs="Arial"/>
        </w:rPr>
      </w:pPr>
    </w:p>
    <w:p w:rsidR="009735A9" w:rsidRPr="00655B6E" w:rsidRDefault="009735A9">
      <w:pPr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24"/>
        <w:gridCol w:w="4367"/>
      </w:tblGrid>
      <w:tr w:rsidR="00655B6E" w:rsidRPr="00655B6E" w:rsidTr="00DD3A37">
        <w:tc>
          <w:tcPr>
            <w:tcW w:w="4360" w:type="dxa"/>
          </w:tcPr>
          <w:p w:rsidR="0003435A" w:rsidRPr="00655B6E" w:rsidRDefault="00136BE6" w:rsidP="00136BE6">
            <w:pPr>
              <w:spacing w:line="480" w:lineRule="auto"/>
              <w:rPr>
                <w:rFonts w:ascii="Arial" w:hAnsi="Arial" w:cs="Arial"/>
                <w:b/>
              </w:rPr>
            </w:pPr>
            <w:r w:rsidRPr="00655B6E">
              <w:rPr>
                <w:rFonts w:ascii="Arial" w:hAnsi="Arial" w:cs="Arial"/>
                <w:b/>
              </w:rPr>
              <w:t>Wirtschaftliches Angebot</w:t>
            </w:r>
          </w:p>
          <w:p w:rsidR="008B253A" w:rsidRPr="00655B6E" w:rsidRDefault="008B253A" w:rsidP="00662948">
            <w:pPr>
              <w:spacing w:line="480" w:lineRule="auto"/>
              <w:rPr>
                <w:rFonts w:ascii="Arial" w:hAnsi="Arial" w:cs="Arial"/>
                <w:b/>
              </w:rPr>
            </w:pPr>
          </w:p>
        </w:tc>
        <w:tc>
          <w:tcPr>
            <w:tcW w:w="4547" w:type="dxa"/>
          </w:tcPr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  <w:b/>
              </w:rPr>
            </w:pPr>
            <w:r w:rsidRPr="00655B6E">
              <w:rPr>
                <w:rFonts w:ascii="Arial" w:hAnsi="Arial" w:cs="Arial"/>
                <w:b/>
              </w:rPr>
              <w:t>Offerta Economica</w:t>
            </w:r>
          </w:p>
          <w:p w:rsidR="00277F3D" w:rsidRPr="00655B6E" w:rsidRDefault="00277F3D" w:rsidP="00AE7E2B">
            <w:pPr>
              <w:spacing w:line="480" w:lineRule="auto"/>
              <w:rPr>
                <w:rFonts w:ascii="Arial" w:hAnsi="Arial" w:cs="Arial"/>
                <w:b/>
              </w:rPr>
            </w:pPr>
          </w:p>
        </w:tc>
      </w:tr>
      <w:tr w:rsidR="00655B6E" w:rsidRPr="00E42EAC" w:rsidTr="00DD3A37">
        <w:tc>
          <w:tcPr>
            <w:tcW w:w="4360" w:type="dxa"/>
          </w:tcPr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Der / die Unterfertigte ……………………………………………..,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geb. am ……………. in ………………….,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Steuer-Nr. …………………………………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sym w:font="Wingdings" w:char="F071"/>
            </w:r>
            <w:r w:rsidRPr="00655B6E">
              <w:rPr>
                <w:rFonts w:ascii="Arial" w:hAnsi="Arial" w:cs="Arial"/>
              </w:rPr>
              <w:t xml:space="preserve"> gesetzliche(r) Vertreter(in) der Firma ……………………………………………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Mwst. Nr. ………………………………..</w:t>
            </w:r>
          </w:p>
          <w:p w:rsidR="00E42EAC" w:rsidRDefault="00136BE6" w:rsidP="00655B6E">
            <w:pPr>
              <w:tabs>
                <w:tab w:val="right" w:leader="dot" w:pos="4199"/>
              </w:tabs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 xml:space="preserve">bietet für </w:t>
            </w:r>
            <w:r w:rsidR="00C33D61">
              <w:rPr>
                <w:rFonts w:ascii="Arial" w:hAnsi="Arial" w:cs="Arial"/>
              </w:rPr>
              <w:t>den Abschluss der Vereinbarung</w:t>
            </w:r>
            <w:r w:rsidR="009C0891">
              <w:rPr>
                <w:rFonts w:ascii="Arial" w:hAnsi="Arial" w:cs="Arial"/>
              </w:rPr>
              <w:t xml:space="preserve"> „Safety Events Partner“</w:t>
            </w:r>
            <w:r w:rsidR="00C33D61">
              <w:rPr>
                <w:rFonts w:ascii="Arial" w:hAnsi="Arial" w:cs="Arial"/>
              </w:rPr>
              <w:t xml:space="preserve"> einen Aufschlag auf die </w:t>
            </w:r>
            <w:r w:rsidR="00655B6E" w:rsidRPr="00655B6E">
              <w:rPr>
                <w:rFonts w:ascii="Arial" w:hAnsi="Arial" w:cs="Arial"/>
              </w:rPr>
              <w:t xml:space="preserve">Höhe </w:t>
            </w:r>
            <w:r w:rsidR="00C33D61">
              <w:rPr>
                <w:rFonts w:ascii="Arial" w:hAnsi="Arial" w:cs="Arial"/>
              </w:rPr>
              <w:t xml:space="preserve">der jährlichen Mindestabnahme </w:t>
            </w:r>
            <w:r w:rsidRPr="00655B6E">
              <w:rPr>
                <w:rFonts w:ascii="Arial" w:hAnsi="Arial" w:cs="Arial"/>
              </w:rPr>
              <w:t>vo</w:t>
            </w:r>
            <w:r w:rsidR="00DF675D" w:rsidRPr="00655B6E">
              <w:rPr>
                <w:rFonts w:ascii="Arial" w:hAnsi="Arial" w:cs="Arial"/>
              </w:rPr>
              <w:t>n</w:t>
            </w:r>
            <w:r w:rsidR="00DD3A37" w:rsidRPr="00655B6E">
              <w:rPr>
                <w:rFonts w:ascii="Arial" w:hAnsi="Arial" w:cs="Arial"/>
              </w:rPr>
              <w:t>………………</w:t>
            </w:r>
            <w:r w:rsidR="00C33D61">
              <w:rPr>
                <w:rFonts w:ascii="Arial" w:hAnsi="Arial" w:cs="Arial"/>
              </w:rPr>
              <w:t>Prozent</w:t>
            </w:r>
            <w:r w:rsidR="009C0891">
              <w:rPr>
                <w:rFonts w:ascii="Arial" w:hAnsi="Arial" w:cs="Arial"/>
              </w:rPr>
              <w:t>.</w:t>
            </w:r>
            <w:bookmarkStart w:id="0" w:name="_GoBack"/>
            <w:bookmarkEnd w:id="0"/>
            <w:r w:rsidR="00C33D61">
              <w:rPr>
                <w:rFonts w:ascii="Arial" w:hAnsi="Arial" w:cs="Arial"/>
              </w:rPr>
              <w:t xml:space="preserve"> </w:t>
            </w:r>
          </w:p>
          <w:p w:rsidR="00136BE6" w:rsidRPr="00655B6E" w:rsidRDefault="0003435A" w:rsidP="00655B6E">
            <w:pPr>
              <w:tabs>
                <w:tab w:val="right" w:leader="dot" w:pos="4199"/>
              </w:tabs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 xml:space="preserve">in Worten: </w:t>
            </w:r>
            <w:r w:rsidR="00282CFB" w:rsidRPr="00655B6E">
              <w:rPr>
                <w:rFonts w:ascii="Arial" w:hAnsi="Arial" w:cs="Arial"/>
              </w:rPr>
              <w:br/>
            </w:r>
            <w:r w:rsidR="00282CFB" w:rsidRPr="00655B6E">
              <w:rPr>
                <w:rFonts w:ascii="Arial" w:hAnsi="Arial" w:cs="Arial"/>
              </w:rPr>
              <w:tab/>
            </w:r>
            <w:r w:rsidR="00282CFB" w:rsidRPr="00655B6E">
              <w:rPr>
                <w:rFonts w:ascii="Arial" w:hAnsi="Arial" w:cs="Arial"/>
              </w:rPr>
              <w:br/>
            </w:r>
            <w:r w:rsidR="00282CFB" w:rsidRPr="00655B6E">
              <w:rPr>
                <w:rFonts w:ascii="Arial" w:hAnsi="Arial" w:cs="Arial"/>
              </w:rPr>
              <w:tab/>
            </w:r>
            <w:r w:rsidR="00C33D61">
              <w:rPr>
                <w:rFonts w:ascii="Arial" w:hAnsi="Arial" w:cs="Arial"/>
              </w:rPr>
              <w:t>Prozent</w:t>
            </w:r>
            <w:r w:rsidR="00655B6E">
              <w:rPr>
                <w:rFonts w:ascii="Arial" w:hAnsi="Arial" w:cs="Arial"/>
              </w:rPr>
              <w:t>.</w:t>
            </w:r>
          </w:p>
        </w:tc>
        <w:tc>
          <w:tcPr>
            <w:tcW w:w="4547" w:type="dxa"/>
          </w:tcPr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>Il / La sottoscritto/a</w:t>
            </w:r>
          </w:p>
          <w:p w:rsidR="00136BE6" w:rsidRPr="00655B6E" w:rsidRDefault="006F0E38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>……………………………………………, nato/a il …………</w:t>
            </w:r>
            <w:r w:rsidR="00136BE6" w:rsidRPr="00655B6E">
              <w:rPr>
                <w:rFonts w:ascii="Arial" w:hAnsi="Arial" w:cs="Arial"/>
                <w:lang w:val="it-IT"/>
              </w:rPr>
              <w:t>…….a …………….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>Codice Fiscale ………………………………..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</w:rPr>
              <w:sym w:font="Wingdings" w:char="F071"/>
            </w:r>
            <w:r w:rsidRPr="00655B6E">
              <w:rPr>
                <w:rFonts w:ascii="Arial" w:hAnsi="Arial" w:cs="Arial"/>
                <w:lang w:val="it-IT"/>
              </w:rPr>
              <w:t xml:space="preserve"> legale rappresentante dell’impresa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>………………………………………………,</w:t>
            </w:r>
          </w:p>
          <w:p w:rsidR="00136BE6" w:rsidRPr="00655B6E" w:rsidRDefault="006F0E38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>P.Iva: ……………</w:t>
            </w:r>
            <w:r w:rsidR="00136BE6" w:rsidRPr="00655B6E">
              <w:rPr>
                <w:rFonts w:ascii="Arial" w:hAnsi="Arial" w:cs="Arial"/>
                <w:lang w:val="it-IT"/>
              </w:rPr>
              <w:t>…………………………..</w:t>
            </w:r>
          </w:p>
          <w:p w:rsidR="00E42EAC" w:rsidRDefault="00136BE6" w:rsidP="00E42EAC">
            <w:pPr>
              <w:tabs>
                <w:tab w:val="right" w:leader="dot" w:pos="4242"/>
              </w:tabs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 xml:space="preserve">offre per </w:t>
            </w:r>
            <w:r w:rsidR="00C33D61">
              <w:rPr>
                <w:rFonts w:ascii="Arial" w:hAnsi="Arial" w:cs="Arial"/>
                <w:lang w:val="it-IT"/>
              </w:rPr>
              <w:t xml:space="preserve">la stipula dell’accordo </w:t>
            </w:r>
            <w:r w:rsidR="009C0891">
              <w:rPr>
                <w:rFonts w:ascii="Arial" w:hAnsi="Arial" w:cs="Arial"/>
                <w:lang w:val="it-IT"/>
              </w:rPr>
              <w:t xml:space="preserve">“Safety Events Partner” </w:t>
            </w:r>
            <w:r w:rsidR="00C33D61">
              <w:rPr>
                <w:rFonts w:ascii="Arial" w:hAnsi="Arial" w:cs="Arial"/>
                <w:lang w:val="it-IT"/>
              </w:rPr>
              <w:t>un aumento sull’acquisto annuo minimo</w:t>
            </w:r>
            <w:r w:rsidR="00E42EAC">
              <w:rPr>
                <w:rFonts w:ascii="Arial" w:hAnsi="Arial" w:cs="Arial"/>
                <w:lang w:val="it-IT"/>
              </w:rPr>
              <w:t xml:space="preserve"> d</w:t>
            </w:r>
            <w:r w:rsidR="00C33D61">
              <w:rPr>
                <w:rFonts w:ascii="Arial" w:hAnsi="Arial" w:cs="Arial"/>
                <w:lang w:val="it-IT"/>
              </w:rPr>
              <w:t>el</w:t>
            </w:r>
            <w:r w:rsidR="00655B6E">
              <w:rPr>
                <w:rFonts w:ascii="Arial" w:hAnsi="Arial" w:cs="Arial"/>
                <w:lang w:val="it-IT"/>
              </w:rPr>
              <w:t xml:space="preserve"> </w:t>
            </w:r>
            <w:r w:rsidRPr="00655B6E">
              <w:rPr>
                <w:rFonts w:ascii="Arial" w:hAnsi="Arial" w:cs="Arial"/>
                <w:lang w:val="it-IT"/>
              </w:rPr>
              <w:t xml:space="preserve">………………... </w:t>
            </w:r>
            <w:r w:rsidR="00C33D61">
              <w:rPr>
                <w:rFonts w:ascii="Arial" w:hAnsi="Arial" w:cs="Arial"/>
                <w:lang w:val="it-IT"/>
              </w:rPr>
              <w:t>per cento.</w:t>
            </w:r>
          </w:p>
          <w:p w:rsidR="0000236C" w:rsidRPr="00655B6E" w:rsidRDefault="00136BE6" w:rsidP="00E42EAC">
            <w:pPr>
              <w:tabs>
                <w:tab w:val="right" w:leader="dot" w:pos="4242"/>
              </w:tabs>
              <w:spacing w:line="480" w:lineRule="auto"/>
              <w:rPr>
                <w:rFonts w:ascii="Arial" w:hAnsi="Arial" w:cs="Arial"/>
                <w:lang w:val="it-IT"/>
              </w:rPr>
            </w:pPr>
            <w:r w:rsidRPr="00655B6E">
              <w:rPr>
                <w:rFonts w:ascii="Arial" w:hAnsi="Arial" w:cs="Arial"/>
                <w:lang w:val="it-IT"/>
              </w:rPr>
              <w:t xml:space="preserve">In lettere: </w:t>
            </w:r>
            <w:r w:rsidR="00282CFB" w:rsidRPr="00655B6E">
              <w:rPr>
                <w:rFonts w:ascii="Arial" w:hAnsi="Arial" w:cs="Arial"/>
                <w:lang w:val="it-IT"/>
              </w:rPr>
              <w:tab/>
            </w:r>
            <w:r w:rsidR="00282CFB" w:rsidRPr="00655B6E">
              <w:rPr>
                <w:rFonts w:ascii="Arial" w:hAnsi="Arial" w:cs="Arial"/>
                <w:lang w:val="it-IT"/>
              </w:rPr>
              <w:br/>
            </w:r>
            <w:r w:rsidR="00282CFB" w:rsidRPr="00655B6E">
              <w:rPr>
                <w:rFonts w:ascii="Arial" w:hAnsi="Arial" w:cs="Arial"/>
                <w:lang w:val="it-IT"/>
              </w:rPr>
              <w:tab/>
            </w:r>
            <w:r w:rsidR="00282CFB" w:rsidRPr="00655B6E">
              <w:rPr>
                <w:rFonts w:ascii="Arial" w:hAnsi="Arial" w:cs="Arial"/>
                <w:lang w:val="it-IT"/>
              </w:rPr>
              <w:br/>
            </w:r>
            <w:r w:rsidR="00282CFB" w:rsidRPr="00655B6E">
              <w:rPr>
                <w:rFonts w:ascii="Arial" w:hAnsi="Arial" w:cs="Arial"/>
                <w:lang w:val="it-IT"/>
              </w:rPr>
              <w:tab/>
            </w:r>
            <w:r w:rsidR="00C33D61">
              <w:rPr>
                <w:rFonts w:ascii="Arial" w:hAnsi="Arial" w:cs="Arial"/>
                <w:lang w:val="it-IT"/>
              </w:rPr>
              <w:t>per cento</w:t>
            </w:r>
            <w:r w:rsidRPr="00655B6E">
              <w:rPr>
                <w:rFonts w:ascii="Arial" w:hAnsi="Arial" w:cs="Arial"/>
                <w:lang w:val="it-IT"/>
              </w:rPr>
              <w:t>.</w:t>
            </w:r>
          </w:p>
        </w:tc>
      </w:tr>
      <w:tr w:rsidR="00655B6E" w:rsidRPr="00655B6E" w:rsidTr="00DD3A37">
        <w:tc>
          <w:tcPr>
            <w:tcW w:w="4360" w:type="dxa"/>
          </w:tcPr>
          <w:p w:rsidR="00DD3A37" w:rsidRPr="00E42EAC" w:rsidRDefault="00DD3A37" w:rsidP="00136BE6">
            <w:pPr>
              <w:spacing w:line="480" w:lineRule="auto"/>
              <w:rPr>
                <w:rFonts w:ascii="Arial" w:hAnsi="Arial" w:cs="Arial"/>
                <w:lang w:val="it-IT"/>
              </w:rPr>
            </w:pP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Ort und Datum: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……………………………………………</w:t>
            </w: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547" w:type="dxa"/>
          </w:tcPr>
          <w:p w:rsidR="00DD3A37" w:rsidRPr="00655B6E" w:rsidRDefault="00DD3A37" w:rsidP="00136BE6">
            <w:pPr>
              <w:spacing w:line="480" w:lineRule="auto"/>
              <w:rPr>
                <w:rFonts w:ascii="Arial" w:hAnsi="Arial" w:cs="Arial"/>
              </w:rPr>
            </w:pPr>
          </w:p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Luogo e Data: ………………………………………………..</w:t>
            </w:r>
          </w:p>
        </w:tc>
      </w:tr>
      <w:tr w:rsidR="00655B6E" w:rsidRPr="00655B6E" w:rsidTr="00DD3A37">
        <w:tc>
          <w:tcPr>
            <w:tcW w:w="4360" w:type="dxa"/>
          </w:tcPr>
          <w:p w:rsidR="00136BE6" w:rsidRPr="00655B6E" w:rsidRDefault="00136BE6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Unterschrift: ……………………………</w:t>
            </w:r>
            <w:r w:rsidR="008B253A" w:rsidRPr="00655B6E">
              <w:rPr>
                <w:rFonts w:ascii="Arial" w:hAnsi="Arial" w:cs="Arial"/>
              </w:rPr>
              <w:t>….</w:t>
            </w:r>
          </w:p>
        </w:tc>
        <w:tc>
          <w:tcPr>
            <w:tcW w:w="4547" w:type="dxa"/>
          </w:tcPr>
          <w:p w:rsidR="00136BE6" w:rsidRPr="00655B6E" w:rsidRDefault="006F0E38" w:rsidP="00136BE6">
            <w:pPr>
              <w:spacing w:line="480" w:lineRule="auto"/>
              <w:rPr>
                <w:rFonts w:ascii="Arial" w:hAnsi="Arial" w:cs="Arial"/>
              </w:rPr>
            </w:pPr>
            <w:r w:rsidRPr="00655B6E">
              <w:rPr>
                <w:rFonts w:ascii="Arial" w:hAnsi="Arial" w:cs="Arial"/>
              </w:rPr>
              <w:t>Firma:…………………………………………</w:t>
            </w:r>
          </w:p>
        </w:tc>
      </w:tr>
    </w:tbl>
    <w:p w:rsidR="00FE23E0" w:rsidRPr="00655B6E" w:rsidRDefault="00FE23E0" w:rsidP="008B253A">
      <w:pPr>
        <w:rPr>
          <w:rFonts w:ascii="Arial" w:hAnsi="Arial" w:cs="Arial"/>
        </w:rPr>
      </w:pPr>
    </w:p>
    <w:sectPr w:rsidR="00FE23E0" w:rsidRPr="00655B6E" w:rsidSect="00716ED7">
      <w:headerReference w:type="default" r:id="rId8"/>
      <w:pgSz w:w="11906" w:h="16838" w:code="9"/>
      <w:pgMar w:top="1134" w:right="1418" w:bottom="1618" w:left="1797" w:header="720" w:footer="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A9A" w:rsidRDefault="00E32A9A">
      <w:r>
        <w:separator/>
      </w:r>
    </w:p>
  </w:endnote>
  <w:endnote w:type="continuationSeparator" w:id="0">
    <w:p w:rsidR="00E32A9A" w:rsidRDefault="00E32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45 Light"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Frutiger 55 Roman"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A9A" w:rsidRDefault="00E32A9A">
      <w:r>
        <w:separator/>
      </w:r>
    </w:p>
  </w:footnote>
  <w:footnote w:type="continuationSeparator" w:id="0">
    <w:p w:rsidR="00E32A9A" w:rsidRDefault="00E32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29F" w:rsidRPr="0003435A" w:rsidRDefault="00BF729F" w:rsidP="0003435A">
    <w:pPr>
      <w:pStyle w:val="Kopfzeile"/>
      <w:tabs>
        <w:tab w:val="clear" w:pos="4536"/>
        <w:tab w:val="clear" w:pos="9072"/>
        <w:tab w:val="right" w:pos="8647"/>
      </w:tabs>
      <w:rPr>
        <w:sz w:val="16"/>
        <w:szCs w:val="16"/>
        <w:lang w:val="it-IT"/>
      </w:rPr>
    </w:pPr>
    <w:r>
      <w:rPr>
        <w:sz w:val="16"/>
        <w:szCs w:val="16"/>
        <w:lang w:val="it-IT"/>
      </w:rPr>
      <w:t>Wirtschaftliches Angebot</w:t>
    </w:r>
    <w:r w:rsidRPr="00455E23">
      <w:rPr>
        <w:sz w:val="16"/>
        <w:szCs w:val="16"/>
        <w:lang w:val="it-IT"/>
      </w:rPr>
      <w:tab/>
    </w:r>
    <w:r w:rsidR="00A52CCE">
      <w:rPr>
        <w:rStyle w:val="Seitenzahl"/>
        <w:sz w:val="16"/>
        <w:szCs w:val="16"/>
      </w:rPr>
      <w:fldChar w:fldCharType="begin"/>
    </w:r>
    <w:r w:rsidRPr="00455E23">
      <w:rPr>
        <w:rStyle w:val="Seitenzahl"/>
        <w:sz w:val="16"/>
        <w:szCs w:val="16"/>
        <w:lang w:val="it-IT"/>
      </w:rPr>
      <w:instrText xml:space="preserve"> PAGE  \* Arabic </w:instrText>
    </w:r>
    <w:r w:rsidR="00A52CCE">
      <w:rPr>
        <w:rStyle w:val="Seitenzahl"/>
        <w:sz w:val="16"/>
        <w:szCs w:val="16"/>
      </w:rPr>
      <w:fldChar w:fldCharType="separate"/>
    </w:r>
    <w:r w:rsidR="006F0E38">
      <w:rPr>
        <w:rStyle w:val="Seitenzahl"/>
        <w:noProof/>
        <w:sz w:val="16"/>
        <w:szCs w:val="16"/>
        <w:lang w:val="it-IT"/>
      </w:rPr>
      <w:t>2</w:t>
    </w:r>
    <w:r w:rsidR="00A52CCE">
      <w:rPr>
        <w:rStyle w:val="Seitenzahl"/>
        <w:sz w:val="16"/>
        <w:szCs w:val="16"/>
      </w:rPr>
      <w:fldChar w:fldCharType="end"/>
    </w:r>
    <w:r w:rsidRPr="00455E23">
      <w:rPr>
        <w:rStyle w:val="Seitenzahl"/>
        <w:sz w:val="16"/>
        <w:szCs w:val="16"/>
        <w:lang w:val="it-IT"/>
      </w:rPr>
      <w:t xml:space="preserve"> / </w:t>
    </w:r>
    <w:r w:rsidR="00A52CCE">
      <w:rPr>
        <w:rStyle w:val="Seitenzahl"/>
        <w:sz w:val="16"/>
        <w:szCs w:val="16"/>
        <w:lang w:val="it-IT"/>
      </w:rPr>
      <w:fldChar w:fldCharType="begin"/>
    </w:r>
    <w:r>
      <w:rPr>
        <w:rStyle w:val="Seitenzahl"/>
        <w:sz w:val="16"/>
        <w:szCs w:val="16"/>
        <w:lang w:val="it-IT"/>
      </w:rPr>
      <w:instrText xml:space="preserve"> SECTIONPAGES  \* Arabic </w:instrText>
    </w:r>
    <w:r w:rsidR="00A52CCE">
      <w:rPr>
        <w:rStyle w:val="Seitenzahl"/>
        <w:sz w:val="16"/>
        <w:szCs w:val="16"/>
        <w:lang w:val="it-IT"/>
      </w:rPr>
      <w:fldChar w:fldCharType="separate"/>
    </w:r>
    <w:r w:rsidR="00655B6E">
      <w:rPr>
        <w:rStyle w:val="Seitenzahl"/>
        <w:noProof/>
        <w:sz w:val="16"/>
        <w:szCs w:val="16"/>
        <w:lang w:val="it-IT"/>
      </w:rPr>
      <w:t>2</w:t>
    </w:r>
    <w:r w:rsidR="00A52CCE">
      <w:rPr>
        <w:rStyle w:val="Seitenzahl"/>
        <w:sz w:val="16"/>
        <w:szCs w:val="16"/>
        <w:lang w:val="it-IT"/>
      </w:rPr>
      <w:fldChar w:fldCharType="end"/>
    </w:r>
    <w:r w:rsidRPr="00455E23">
      <w:rPr>
        <w:sz w:val="16"/>
        <w:szCs w:val="16"/>
        <w:lang w:val="it-IT"/>
      </w:rPr>
      <w:br/>
    </w:r>
    <w:r>
      <w:rPr>
        <w:sz w:val="16"/>
        <w:szCs w:val="16"/>
        <w:lang w:val="it-IT"/>
      </w:rPr>
      <w:t>Offerta Economica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2074"/>
    <w:multiLevelType w:val="hybridMultilevel"/>
    <w:tmpl w:val="2DEE7F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3B52D0"/>
    <w:multiLevelType w:val="hybridMultilevel"/>
    <w:tmpl w:val="FD2C103E"/>
    <w:lvl w:ilvl="0" w:tplc="48CC3D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65A96"/>
    <w:multiLevelType w:val="hybridMultilevel"/>
    <w:tmpl w:val="F188958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22DE5"/>
    <w:multiLevelType w:val="hybridMultilevel"/>
    <w:tmpl w:val="553C6A42"/>
    <w:lvl w:ilvl="0" w:tplc="3312C3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E3031"/>
    <w:multiLevelType w:val="hybridMultilevel"/>
    <w:tmpl w:val="74428BB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74FB4"/>
    <w:multiLevelType w:val="hybridMultilevel"/>
    <w:tmpl w:val="0B484618"/>
    <w:lvl w:ilvl="0" w:tplc="9A5AEFF0">
      <w:start w:val="1"/>
      <w:numFmt w:val="bullet"/>
      <w:pStyle w:val="AnlagenAufzhlung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558A5DEA"/>
    <w:multiLevelType w:val="hybridMultilevel"/>
    <w:tmpl w:val="5F022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586F50"/>
    <w:multiLevelType w:val="hybridMultilevel"/>
    <w:tmpl w:val="286403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8E2117"/>
    <w:multiLevelType w:val="hybridMultilevel"/>
    <w:tmpl w:val="579080F2"/>
    <w:lvl w:ilvl="0" w:tplc="04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F7E5D"/>
    <w:multiLevelType w:val="hybridMultilevel"/>
    <w:tmpl w:val="3260E326"/>
    <w:lvl w:ilvl="0" w:tplc="48CC3D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>
      <o:colormru v:ext="edit" colors="black,gray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907"/>
    <w:rsid w:val="0000236C"/>
    <w:rsid w:val="00015209"/>
    <w:rsid w:val="00015CF5"/>
    <w:rsid w:val="00026A62"/>
    <w:rsid w:val="0003435A"/>
    <w:rsid w:val="00066705"/>
    <w:rsid w:val="000742A4"/>
    <w:rsid w:val="000754A6"/>
    <w:rsid w:val="000C2DC5"/>
    <w:rsid w:val="000C56E4"/>
    <w:rsid w:val="000C6AD3"/>
    <w:rsid w:val="000D32DC"/>
    <w:rsid w:val="000D4395"/>
    <w:rsid w:val="000E615B"/>
    <w:rsid w:val="000E61A9"/>
    <w:rsid w:val="000E753D"/>
    <w:rsid w:val="000F6782"/>
    <w:rsid w:val="001008E5"/>
    <w:rsid w:val="00136BE6"/>
    <w:rsid w:val="00136DC3"/>
    <w:rsid w:val="001432DB"/>
    <w:rsid w:val="00160043"/>
    <w:rsid w:val="00194781"/>
    <w:rsid w:val="001E3B7F"/>
    <w:rsid w:val="001F15FD"/>
    <w:rsid w:val="002020B6"/>
    <w:rsid w:val="00206917"/>
    <w:rsid w:val="00223C86"/>
    <w:rsid w:val="00234EC1"/>
    <w:rsid w:val="0024717D"/>
    <w:rsid w:val="002512CF"/>
    <w:rsid w:val="0025528B"/>
    <w:rsid w:val="00265984"/>
    <w:rsid w:val="002718FE"/>
    <w:rsid w:val="00277F3D"/>
    <w:rsid w:val="00282CFB"/>
    <w:rsid w:val="002A0395"/>
    <w:rsid w:val="002A37DB"/>
    <w:rsid w:val="002C3A59"/>
    <w:rsid w:val="002D4102"/>
    <w:rsid w:val="002E3BB6"/>
    <w:rsid w:val="002F188D"/>
    <w:rsid w:val="00303206"/>
    <w:rsid w:val="0030363E"/>
    <w:rsid w:val="003152BD"/>
    <w:rsid w:val="003220C6"/>
    <w:rsid w:val="00325D70"/>
    <w:rsid w:val="00333843"/>
    <w:rsid w:val="0034090A"/>
    <w:rsid w:val="00355FD8"/>
    <w:rsid w:val="003615E4"/>
    <w:rsid w:val="00367960"/>
    <w:rsid w:val="003A0314"/>
    <w:rsid w:val="003B28BF"/>
    <w:rsid w:val="003C1EF7"/>
    <w:rsid w:val="003D3EAE"/>
    <w:rsid w:val="003E4650"/>
    <w:rsid w:val="003E7885"/>
    <w:rsid w:val="003F0974"/>
    <w:rsid w:val="003F1D05"/>
    <w:rsid w:val="003F2D59"/>
    <w:rsid w:val="004143A8"/>
    <w:rsid w:val="00414F87"/>
    <w:rsid w:val="00423819"/>
    <w:rsid w:val="0042695B"/>
    <w:rsid w:val="0045588D"/>
    <w:rsid w:val="00455E23"/>
    <w:rsid w:val="00463C42"/>
    <w:rsid w:val="00486890"/>
    <w:rsid w:val="00490DE4"/>
    <w:rsid w:val="00492777"/>
    <w:rsid w:val="0049681E"/>
    <w:rsid w:val="004C641D"/>
    <w:rsid w:val="004E0B2A"/>
    <w:rsid w:val="004E46B7"/>
    <w:rsid w:val="004F55AF"/>
    <w:rsid w:val="004F6438"/>
    <w:rsid w:val="00500352"/>
    <w:rsid w:val="00526277"/>
    <w:rsid w:val="00544E3D"/>
    <w:rsid w:val="0055180D"/>
    <w:rsid w:val="00555D81"/>
    <w:rsid w:val="00560863"/>
    <w:rsid w:val="00583D1E"/>
    <w:rsid w:val="00584E5E"/>
    <w:rsid w:val="005B386B"/>
    <w:rsid w:val="005C470C"/>
    <w:rsid w:val="005E2F9A"/>
    <w:rsid w:val="005E4F69"/>
    <w:rsid w:val="005F0121"/>
    <w:rsid w:val="005F7252"/>
    <w:rsid w:val="00610262"/>
    <w:rsid w:val="00622F55"/>
    <w:rsid w:val="006372A8"/>
    <w:rsid w:val="00637753"/>
    <w:rsid w:val="00647F31"/>
    <w:rsid w:val="00655B6E"/>
    <w:rsid w:val="006617E0"/>
    <w:rsid w:val="00662948"/>
    <w:rsid w:val="00681FB5"/>
    <w:rsid w:val="006A5813"/>
    <w:rsid w:val="006B1A75"/>
    <w:rsid w:val="006B6D2B"/>
    <w:rsid w:val="006D296C"/>
    <w:rsid w:val="006D2FA7"/>
    <w:rsid w:val="006D4D48"/>
    <w:rsid w:val="006D5571"/>
    <w:rsid w:val="006E324D"/>
    <w:rsid w:val="006E32D5"/>
    <w:rsid w:val="006F0E38"/>
    <w:rsid w:val="00700C76"/>
    <w:rsid w:val="00707E1E"/>
    <w:rsid w:val="00716ED7"/>
    <w:rsid w:val="007219C0"/>
    <w:rsid w:val="00730AFF"/>
    <w:rsid w:val="0073756D"/>
    <w:rsid w:val="00757080"/>
    <w:rsid w:val="0077773D"/>
    <w:rsid w:val="007B1351"/>
    <w:rsid w:val="007B3D84"/>
    <w:rsid w:val="007B5EC1"/>
    <w:rsid w:val="007C61B5"/>
    <w:rsid w:val="007D39F4"/>
    <w:rsid w:val="007D6F64"/>
    <w:rsid w:val="007E6178"/>
    <w:rsid w:val="007F3AD9"/>
    <w:rsid w:val="00832C83"/>
    <w:rsid w:val="00842577"/>
    <w:rsid w:val="0087278B"/>
    <w:rsid w:val="00884648"/>
    <w:rsid w:val="00884D88"/>
    <w:rsid w:val="008977A2"/>
    <w:rsid w:val="008A7907"/>
    <w:rsid w:val="008B253A"/>
    <w:rsid w:val="008B6E13"/>
    <w:rsid w:val="008D71F5"/>
    <w:rsid w:val="008D7B10"/>
    <w:rsid w:val="008F3F98"/>
    <w:rsid w:val="00903A94"/>
    <w:rsid w:val="00911493"/>
    <w:rsid w:val="009211EE"/>
    <w:rsid w:val="009534E2"/>
    <w:rsid w:val="00966F75"/>
    <w:rsid w:val="00970B95"/>
    <w:rsid w:val="009735A9"/>
    <w:rsid w:val="009807A4"/>
    <w:rsid w:val="0099108D"/>
    <w:rsid w:val="0099450C"/>
    <w:rsid w:val="00996CC5"/>
    <w:rsid w:val="009C0891"/>
    <w:rsid w:val="009C6773"/>
    <w:rsid w:val="009E0F4D"/>
    <w:rsid w:val="00A07EBA"/>
    <w:rsid w:val="00A4436D"/>
    <w:rsid w:val="00A46F47"/>
    <w:rsid w:val="00A52CCE"/>
    <w:rsid w:val="00A537AD"/>
    <w:rsid w:val="00A669FB"/>
    <w:rsid w:val="00A67DC4"/>
    <w:rsid w:val="00A7677F"/>
    <w:rsid w:val="00AB783E"/>
    <w:rsid w:val="00AC195E"/>
    <w:rsid w:val="00AE7E2B"/>
    <w:rsid w:val="00B11137"/>
    <w:rsid w:val="00B128F2"/>
    <w:rsid w:val="00B1443A"/>
    <w:rsid w:val="00B25F8A"/>
    <w:rsid w:val="00B407B9"/>
    <w:rsid w:val="00B60D1C"/>
    <w:rsid w:val="00B90042"/>
    <w:rsid w:val="00BA6CC1"/>
    <w:rsid w:val="00BA7959"/>
    <w:rsid w:val="00BC2EDB"/>
    <w:rsid w:val="00BD2D8B"/>
    <w:rsid w:val="00BD7DF4"/>
    <w:rsid w:val="00BF4C84"/>
    <w:rsid w:val="00BF5257"/>
    <w:rsid w:val="00BF729F"/>
    <w:rsid w:val="00C03E7D"/>
    <w:rsid w:val="00C060BC"/>
    <w:rsid w:val="00C21191"/>
    <w:rsid w:val="00C25E00"/>
    <w:rsid w:val="00C320C0"/>
    <w:rsid w:val="00C3217E"/>
    <w:rsid w:val="00C33D61"/>
    <w:rsid w:val="00C54A84"/>
    <w:rsid w:val="00C65C0A"/>
    <w:rsid w:val="00C84FC2"/>
    <w:rsid w:val="00C85D70"/>
    <w:rsid w:val="00C9460E"/>
    <w:rsid w:val="00C964A3"/>
    <w:rsid w:val="00CA3AAA"/>
    <w:rsid w:val="00CA4D24"/>
    <w:rsid w:val="00CA66AE"/>
    <w:rsid w:val="00CA6B3E"/>
    <w:rsid w:val="00CB0C6D"/>
    <w:rsid w:val="00CB3D5D"/>
    <w:rsid w:val="00CC5E73"/>
    <w:rsid w:val="00CC641E"/>
    <w:rsid w:val="00CE0144"/>
    <w:rsid w:val="00CE3E15"/>
    <w:rsid w:val="00D033E0"/>
    <w:rsid w:val="00D16466"/>
    <w:rsid w:val="00D26BEB"/>
    <w:rsid w:val="00D3059A"/>
    <w:rsid w:val="00D51EA8"/>
    <w:rsid w:val="00D813FC"/>
    <w:rsid w:val="00DA0C0F"/>
    <w:rsid w:val="00DA186F"/>
    <w:rsid w:val="00DB1963"/>
    <w:rsid w:val="00DC4604"/>
    <w:rsid w:val="00DC5038"/>
    <w:rsid w:val="00DD3A37"/>
    <w:rsid w:val="00DD4CDB"/>
    <w:rsid w:val="00DD57E4"/>
    <w:rsid w:val="00DE2E65"/>
    <w:rsid w:val="00DF01ED"/>
    <w:rsid w:val="00DF675D"/>
    <w:rsid w:val="00E07985"/>
    <w:rsid w:val="00E12F42"/>
    <w:rsid w:val="00E32A9A"/>
    <w:rsid w:val="00E408E7"/>
    <w:rsid w:val="00E42EAC"/>
    <w:rsid w:val="00E50267"/>
    <w:rsid w:val="00E52C9D"/>
    <w:rsid w:val="00E76061"/>
    <w:rsid w:val="00E768A4"/>
    <w:rsid w:val="00E816EC"/>
    <w:rsid w:val="00E82E9B"/>
    <w:rsid w:val="00E95A77"/>
    <w:rsid w:val="00EE3A2E"/>
    <w:rsid w:val="00EF0F8C"/>
    <w:rsid w:val="00F01830"/>
    <w:rsid w:val="00F31016"/>
    <w:rsid w:val="00F432F2"/>
    <w:rsid w:val="00F94691"/>
    <w:rsid w:val="00FB0CDB"/>
    <w:rsid w:val="00FB67C2"/>
    <w:rsid w:val="00FC038D"/>
    <w:rsid w:val="00FC4C65"/>
    <w:rsid w:val="00FC77DF"/>
    <w:rsid w:val="00FD16FF"/>
    <w:rsid w:val="00FE23E0"/>
    <w:rsid w:val="00FF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ack,gray"/>
    </o:shapedefaults>
    <o:shapelayout v:ext="edit">
      <o:idmap v:ext="edit" data="1"/>
    </o:shapelayout>
  </w:shapeDefaults>
  <w:decimalSymbol w:val=","/>
  <w:listSeparator w:val=";"/>
  <w14:docId w14:val="6954BB59"/>
  <w15:docId w15:val="{AC5056C6-5010-4D7B-82DE-B11FF74BA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15CF5"/>
    <w:pPr>
      <w:spacing w:line="300" w:lineRule="auto"/>
    </w:pPr>
    <w:rPr>
      <w:rFonts w:ascii="Frutiger 45 Light" w:hAnsi="Frutiger 45 Light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D2D8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D2D8B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BD2D8B"/>
    <w:rPr>
      <w:color w:val="0000FF"/>
      <w:u w:val="single"/>
    </w:rPr>
  </w:style>
  <w:style w:type="paragraph" w:customStyle="1" w:styleId="Anlagen">
    <w:name w:val="Anlagen"/>
    <w:basedOn w:val="Standard"/>
    <w:rsid w:val="00610262"/>
    <w:rPr>
      <w:u w:val="single"/>
    </w:rPr>
  </w:style>
  <w:style w:type="table" w:styleId="Tabellenraster">
    <w:name w:val="Table Grid"/>
    <w:basedOn w:val="NormaleTabelle"/>
    <w:rsid w:val="00423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rsid w:val="00E76061"/>
    <w:pPr>
      <w:ind w:left="1440" w:hanging="1440"/>
    </w:pPr>
    <w:rPr>
      <w:rFonts w:ascii="Frutiger 55 Roman" w:hAnsi="Frutiger 55 Roman" w:cs="Arial"/>
      <w:b/>
      <w:szCs w:val="22"/>
    </w:rPr>
  </w:style>
  <w:style w:type="paragraph" w:customStyle="1" w:styleId="AnlagenAufzhlung">
    <w:name w:val="Anlagen Aufzählung"/>
    <w:basedOn w:val="Standard"/>
    <w:rsid w:val="00610262"/>
    <w:pPr>
      <w:numPr>
        <w:numId w:val="1"/>
      </w:numPr>
    </w:pPr>
  </w:style>
  <w:style w:type="character" w:styleId="Kommentarzeichen">
    <w:name w:val="annotation reference"/>
    <w:basedOn w:val="Absatz-Standardschriftart"/>
    <w:semiHidden/>
    <w:rsid w:val="00E816EC"/>
    <w:rPr>
      <w:sz w:val="16"/>
      <w:szCs w:val="16"/>
    </w:rPr>
  </w:style>
  <w:style w:type="paragraph" w:styleId="Kommentartext">
    <w:name w:val="annotation text"/>
    <w:basedOn w:val="Standard"/>
    <w:semiHidden/>
    <w:rsid w:val="00E816EC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816EC"/>
    <w:rPr>
      <w:b/>
      <w:bCs/>
    </w:rPr>
  </w:style>
  <w:style w:type="paragraph" w:styleId="Sprechblasentext">
    <w:name w:val="Balloon Text"/>
    <w:basedOn w:val="Standard"/>
    <w:semiHidden/>
    <w:rsid w:val="00E816EC"/>
    <w:rPr>
      <w:rFonts w:ascii="Tahoma" w:hAnsi="Tahoma" w:cs="Tahoma"/>
      <w:sz w:val="16"/>
      <w:szCs w:val="16"/>
    </w:rPr>
  </w:style>
  <w:style w:type="paragraph" w:customStyle="1" w:styleId="Datum1Zeile">
    <w:name w:val="Datum (1.Zeile)"/>
    <w:basedOn w:val="Standard"/>
    <w:rsid w:val="00E76061"/>
    <w:pPr>
      <w:spacing w:before="3400"/>
    </w:pPr>
  </w:style>
  <w:style w:type="character" w:styleId="Seitenzahl">
    <w:name w:val="page number"/>
    <w:basedOn w:val="Absatz-Standardschriftart"/>
    <w:rsid w:val="00E76061"/>
  </w:style>
  <w:style w:type="character" w:styleId="Fett">
    <w:name w:val="Strong"/>
    <w:basedOn w:val="Absatz-Standardschriftart"/>
    <w:qFormat/>
    <w:rsid w:val="00DC4604"/>
    <w:rPr>
      <w:b/>
      <w:bCs/>
    </w:rPr>
  </w:style>
  <w:style w:type="paragraph" w:styleId="Listenabsatz">
    <w:name w:val="List Paragraph"/>
    <w:basedOn w:val="Standard"/>
    <w:uiPriority w:val="34"/>
    <w:qFormat/>
    <w:rsid w:val="00DC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7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5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1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6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8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9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2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2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4B49D-C496-4E66-935B-E81061F29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Datum</vt:lpstr>
      <vt:lpstr>Datum</vt:lpstr>
    </vt:vector>
  </TitlesOfParts>
  <Company>STA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</dc:title>
  <dc:creator>Alexander</dc:creator>
  <cp:lastModifiedBy>Sylvia Vicinanza</cp:lastModifiedBy>
  <cp:revision>10</cp:revision>
  <cp:lastPrinted>2011-03-03T15:59:00Z</cp:lastPrinted>
  <dcterms:created xsi:type="dcterms:W3CDTF">2016-04-12T14:11:00Z</dcterms:created>
  <dcterms:modified xsi:type="dcterms:W3CDTF">2019-06-12T08:55:00Z</dcterms:modified>
</cp:coreProperties>
</file>